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38" w:rsidRDefault="00D37738">
      <w:r>
        <w:t xml:space="preserve">1Za </w:t>
      </w:r>
      <w:r w:rsidR="002545C5">
        <w:t>polski</w:t>
      </w:r>
      <w:bookmarkStart w:id="0" w:name="_GoBack"/>
      <w:bookmarkEnd w:id="0"/>
    </w:p>
    <w:p w:rsidR="00CF4E2F" w:rsidRDefault="00D37738">
      <w:r>
        <w:t>Zadanie do lekcji online z 27.05.20</w:t>
      </w:r>
    </w:p>
    <w:p w:rsidR="00D37738" w:rsidRDefault="00D37738">
      <w:r>
        <w:t>Napisz rozprawkę na temat:</w:t>
      </w:r>
    </w:p>
    <w:p w:rsidR="00D37738" w:rsidRDefault="00D37738">
      <w:pPr>
        <w:rPr>
          <w:b/>
        </w:rPr>
      </w:pPr>
      <w:r w:rsidRPr="002545C5">
        <w:rPr>
          <w:b/>
        </w:rPr>
        <w:t>Władza to przekleństwo czy błogosławieństwo? Podaj co najmniej trzy argumenty, odnosząc się do znanych dzieł literackich podejmujących tę problematykę.</w:t>
      </w:r>
    </w:p>
    <w:p w:rsidR="002545C5" w:rsidRDefault="002545C5">
      <w:pPr>
        <w:rPr>
          <w:b/>
        </w:rPr>
      </w:pPr>
      <w:r w:rsidRPr="002545C5">
        <w:t>Termin odesłania 1 czerwca 2020 na adres</w:t>
      </w:r>
      <w:r>
        <w:rPr>
          <w:b/>
        </w:rPr>
        <w:t xml:space="preserve"> </w:t>
      </w:r>
      <w:hyperlink r:id="rId5" w:history="1">
        <w:r w:rsidRPr="0046772E">
          <w:rPr>
            <w:rStyle w:val="Hipercze"/>
            <w:b/>
          </w:rPr>
          <w:t>bednarekkwarantanna@onet.pl</w:t>
        </w:r>
      </w:hyperlink>
    </w:p>
    <w:p w:rsidR="002545C5" w:rsidRPr="002545C5" w:rsidRDefault="002545C5">
      <w:pPr>
        <w:rPr>
          <w:b/>
        </w:rPr>
      </w:pPr>
    </w:p>
    <w:sectPr w:rsidR="002545C5" w:rsidRPr="0025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38"/>
    <w:rsid w:val="002545C5"/>
    <w:rsid w:val="00CF4E2F"/>
    <w:rsid w:val="00D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4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4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dnarekkwarantanna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3</cp:revision>
  <dcterms:created xsi:type="dcterms:W3CDTF">2020-05-27T10:39:00Z</dcterms:created>
  <dcterms:modified xsi:type="dcterms:W3CDTF">2020-05-27T10:46:00Z</dcterms:modified>
</cp:coreProperties>
</file>