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75" w:rsidRDefault="00212A75">
      <w:r>
        <w:t>Drodzy uczniowie</w:t>
      </w:r>
      <w:r w:rsidR="00A865D8">
        <w:t xml:space="preserve"> IIITI</w:t>
      </w:r>
      <w:r>
        <w:t xml:space="preserve"> ,</w:t>
      </w:r>
    </w:p>
    <w:p w:rsidR="00220879" w:rsidRDefault="00045202">
      <w:r>
        <w:t xml:space="preserve"> przesyłam wam kolejną partię materiału na bieżący tydzień</w:t>
      </w:r>
      <w:r w:rsidR="00212A75">
        <w:t>.</w:t>
      </w:r>
    </w:p>
    <w:p w:rsidR="00045202" w:rsidRPr="00475D13" w:rsidRDefault="00045202">
      <w:pPr>
        <w:rPr>
          <w:b/>
        </w:rPr>
      </w:pPr>
      <w:r w:rsidRPr="00475D13">
        <w:rPr>
          <w:b/>
        </w:rPr>
        <w:t>Chciałabym, żebyście mi wysłali rozprawkę do ocenienia, gdyż nie dos</w:t>
      </w:r>
      <w:r w:rsidR="00212A75">
        <w:rPr>
          <w:b/>
        </w:rPr>
        <w:t>tałam żadnych materiałów od was za poprzedni tydzień.</w:t>
      </w:r>
    </w:p>
    <w:p w:rsidR="00475D13" w:rsidRDefault="00475D13">
      <w:r>
        <w:t>Materiał proszę realizować systematycznie podczas bieżącego tygodnia.</w:t>
      </w:r>
    </w:p>
    <w:p w:rsidR="00475D13" w:rsidRPr="00A865D8" w:rsidRDefault="00475D13">
      <w:pPr>
        <w:rPr>
          <w:b/>
        </w:rPr>
      </w:pPr>
      <w:r>
        <w:t>Zestaw do matury ustnej-</w:t>
      </w:r>
      <w:r w:rsidRPr="00A865D8">
        <w:rPr>
          <w:b/>
        </w:rPr>
        <w:t>podręcznik str.77</w:t>
      </w:r>
    </w:p>
    <w:p w:rsidR="00475D13" w:rsidRDefault="00475D13">
      <w:r>
        <w:t xml:space="preserve">1.ułozyć dialog w oparciu o chmurki, wprowadzając osoby A i </w:t>
      </w:r>
      <w:proofErr w:type="spellStart"/>
      <w:r>
        <w:t>B-to</w:t>
      </w:r>
      <w:proofErr w:type="spellEnd"/>
      <w:r>
        <w:t xml:space="preserve"> proszę zrobić pisemnie w zeszycie.</w:t>
      </w:r>
    </w:p>
    <w:p w:rsidR="00475D13" w:rsidRDefault="00475D13">
      <w:r>
        <w:t>2. zad.2-opisać rysunek nr 2 i odp. Pisemnie na pytania pod rysunkiem.</w:t>
      </w:r>
    </w:p>
    <w:p w:rsidR="00475D13" w:rsidRDefault="00475D13">
      <w:r>
        <w:t xml:space="preserve">3. zad. 3 wybór i odrzucanie-uzasadnić, dlaczego wybieram te a nie inne </w:t>
      </w:r>
      <w:proofErr w:type="spellStart"/>
      <w:r>
        <w:t>extracurricular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, a dlaczego odrzucam inne  TEZ PISEMNIE</w:t>
      </w:r>
    </w:p>
    <w:p w:rsidR="00475D13" w:rsidRDefault="00475D13">
      <w:r>
        <w:t>4 .TEZ PISEMNIE-zagadnienia do dyskusji pod zad. 3 proszę rozwinąć każde z nich w 6 zdaniach.</w:t>
      </w:r>
    </w:p>
    <w:p w:rsidR="00475D13" w:rsidRDefault="00475D13">
      <w:r>
        <w:t>Powodzenia, H. Jarosz</w:t>
      </w:r>
    </w:p>
    <w:p w:rsidR="00CF2FA0" w:rsidRDefault="00CF2FA0">
      <w:r>
        <w:t>23.03.20</w:t>
      </w:r>
    </w:p>
    <w:sectPr w:rsidR="00CF2FA0" w:rsidSect="0022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45202"/>
    <w:rsid w:val="00045202"/>
    <w:rsid w:val="00212A75"/>
    <w:rsid w:val="00220879"/>
    <w:rsid w:val="00475D13"/>
    <w:rsid w:val="00A25F1E"/>
    <w:rsid w:val="00A865D8"/>
    <w:rsid w:val="00AC259E"/>
    <w:rsid w:val="00CF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107</Words>
  <Characters>647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2020-03-22T14:44:00Z</dcterms:created>
  <dcterms:modified xsi:type="dcterms:W3CDTF">2020-03-22T17:07:00Z</dcterms:modified>
</cp:coreProperties>
</file>